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DD" w:rsidRDefault="00D449DD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35AF8" w:rsidRDefault="00D35AF8" w:rsidP="00D35AF8">
      <w:pPr>
        <w:pStyle w:val="a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35AF8" w:rsidRDefault="00D35AF8" w:rsidP="00D35AF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D35AF8" w:rsidRDefault="00D35AF8" w:rsidP="00D35AF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D35AF8" w:rsidRDefault="00D35AF8" w:rsidP="00D35AF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D35AF8" w:rsidRDefault="00D35AF8" w:rsidP="00D35AF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449DD" w:rsidRDefault="00D449DD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449DD" w:rsidRDefault="00D449DD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24E90" w:rsidRDefault="00024E90" w:rsidP="00024E90">
      <w:pPr>
        <w:pStyle w:val="a7"/>
        <w:rPr>
          <w:rStyle w:val="ab"/>
          <w:rFonts w:asciiTheme="minorHAnsi" w:hAnsiTheme="minorHAnsi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11.02.2020 № 122/10М</w:t>
      </w:r>
    </w:p>
    <w:p w:rsidR="00D449DD" w:rsidRDefault="00D449DD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718FC" w:rsidRDefault="00E718FC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11ADE" w:rsidRPr="00E11ADE" w:rsidRDefault="00E11A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proofErr w:type="gramStart"/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внесении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>изменений</w:t>
      </w:r>
      <w:proofErr w:type="gramEnd"/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решение </w:t>
      </w:r>
    </w:p>
    <w:p w:rsidR="000109B7" w:rsidRPr="00E11ADE" w:rsidRDefault="00E11A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Совета депутатов муниципального </w:t>
      </w:r>
    </w:p>
    <w:p w:rsidR="00E11ADE" w:rsidRPr="00E11ADE" w:rsidRDefault="00E11A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>круга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Молжаниновский</w:t>
      </w:r>
      <w:proofErr w:type="gramEnd"/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городе</w:t>
      </w:r>
    </w:p>
    <w:p w:rsidR="00E11ADE" w:rsidRPr="00E11ADE" w:rsidRDefault="00E11A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Москве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>от</w:t>
      </w:r>
      <w:proofErr w:type="gramEnd"/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>17.12.2019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№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11ADE">
        <w:rPr>
          <w:rFonts w:ascii="Times New Roman" w:hAnsi="Times New Roman"/>
          <w:b/>
          <w:color w:val="000000" w:themeColor="text1"/>
          <w:sz w:val="26"/>
          <w:szCs w:val="26"/>
        </w:rPr>
        <w:t>119/11М</w:t>
      </w:r>
    </w:p>
    <w:p w:rsidR="00AA0C99" w:rsidRDefault="00E11A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плана досуговых, </w:t>
      </w:r>
    </w:p>
    <w:p w:rsidR="00AA0C99" w:rsidRDefault="000109B7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оциально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воспитательных,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физкультурно</w:t>
      </w:r>
      <w:proofErr w:type="spellEnd"/>
      <w:r w:rsid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 w:rsid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оздоровительных и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спортивных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мероприятий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муниципальном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</w:t>
      </w:r>
      <w:r w:rsid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округе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Молжаниновский </w:t>
      </w:r>
      <w:r w:rsidR="00E11A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proofErr w:type="gramEnd"/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городе Москве 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на 20</w:t>
      </w:r>
      <w:r w:rsidR="00A03DDE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  <w:r w:rsidR="00E11ADE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AA0C99" w:rsidRPr="00C04684" w:rsidRDefault="00A03DDE" w:rsidP="00AA0C99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A0C99" w:rsidRPr="00AA0C99">
        <w:rPr>
          <w:rFonts w:ascii="Times New Roman" w:hAnsi="Times New Roman"/>
          <w:sz w:val="26"/>
          <w:szCs w:val="26"/>
        </w:rPr>
        <w:t xml:space="preserve">В соответствии с Законом города Москвы от 06 ноября 2002 года № 56 «Об организации местного самоуправления в городе Москве», 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Москве, </w:t>
      </w:r>
      <w:r w:rsidR="00AA0C99" w:rsidRPr="00C04684">
        <w:rPr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A0C99">
        <w:rPr>
          <w:rFonts w:ascii="Times New Roman" w:hAnsi="Times New Roman"/>
          <w:sz w:val="26"/>
          <w:szCs w:val="26"/>
        </w:rPr>
        <w:t> </w:t>
      </w:r>
      <w:r w:rsidR="00A03DDE">
        <w:rPr>
          <w:rFonts w:ascii="Times New Roman" w:hAnsi="Times New Roman"/>
          <w:sz w:val="26"/>
          <w:szCs w:val="26"/>
        </w:rPr>
        <w:t xml:space="preserve">  </w:t>
      </w:r>
      <w:r w:rsidR="008271FE">
        <w:rPr>
          <w:rFonts w:ascii="Times New Roman" w:hAnsi="Times New Roman"/>
          <w:sz w:val="26"/>
          <w:szCs w:val="26"/>
        </w:rPr>
        <w:t xml:space="preserve"> </w:t>
      </w:r>
      <w:r w:rsidR="00D52D47">
        <w:rPr>
          <w:rFonts w:ascii="Times New Roman" w:hAnsi="Times New Roman"/>
          <w:sz w:val="26"/>
          <w:szCs w:val="26"/>
        </w:rPr>
        <w:t xml:space="preserve"> </w:t>
      </w:r>
      <w:r w:rsidR="00A03DDE">
        <w:rPr>
          <w:rFonts w:ascii="Times New Roman" w:hAnsi="Times New Roman"/>
          <w:sz w:val="26"/>
          <w:szCs w:val="26"/>
        </w:rPr>
        <w:t xml:space="preserve">1. </w:t>
      </w:r>
      <w:r w:rsidR="00CE2F5F">
        <w:rPr>
          <w:rFonts w:ascii="Times New Roman" w:hAnsi="Times New Roman"/>
          <w:sz w:val="26"/>
          <w:szCs w:val="26"/>
        </w:rPr>
        <w:t>Внести изменения в решение Совета депутатов муниципального округа Молжаниновский в городе Москве от 17.12.2019 № 119/11М «Об у</w:t>
      </w:r>
      <w:r w:rsidRPr="00AA0C99">
        <w:rPr>
          <w:rFonts w:ascii="Times New Roman" w:hAnsi="Times New Roman"/>
          <w:sz w:val="26"/>
          <w:szCs w:val="26"/>
        </w:rPr>
        <w:t>твер</w:t>
      </w:r>
      <w:r w:rsidR="00CE2F5F">
        <w:rPr>
          <w:rFonts w:ascii="Times New Roman" w:hAnsi="Times New Roman"/>
          <w:sz w:val="26"/>
          <w:szCs w:val="26"/>
        </w:rPr>
        <w:t>ждении</w:t>
      </w:r>
      <w:r w:rsidRPr="00AA0C99">
        <w:rPr>
          <w:rFonts w:ascii="Times New Roman" w:hAnsi="Times New Roman"/>
          <w:sz w:val="26"/>
          <w:szCs w:val="26"/>
        </w:rPr>
        <w:t xml:space="preserve"> план</w:t>
      </w:r>
      <w:r w:rsidR="00CE2F5F">
        <w:rPr>
          <w:rFonts w:ascii="Times New Roman" w:hAnsi="Times New Roman"/>
          <w:sz w:val="26"/>
          <w:szCs w:val="26"/>
        </w:rPr>
        <w:t xml:space="preserve">а </w:t>
      </w:r>
      <w:r w:rsidRPr="00AA0C99">
        <w:rPr>
          <w:rFonts w:ascii="Times New Roman" w:hAnsi="Times New Roman"/>
          <w:sz w:val="26"/>
          <w:szCs w:val="26"/>
        </w:rPr>
        <w:t>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</w:t>
      </w:r>
      <w:r w:rsidR="00A03DDE">
        <w:rPr>
          <w:rFonts w:ascii="Times New Roman" w:hAnsi="Times New Roman"/>
          <w:sz w:val="26"/>
          <w:szCs w:val="26"/>
        </w:rPr>
        <w:t>20</w:t>
      </w:r>
      <w:r w:rsidRPr="00AA0C99">
        <w:rPr>
          <w:rFonts w:ascii="Times New Roman" w:hAnsi="Times New Roman"/>
          <w:sz w:val="26"/>
          <w:szCs w:val="26"/>
        </w:rPr>
        <w:t xml:space="preserve"> год</w:t>
      </w:r>
      <w:r w:rsidR="00246095">
        <w:rPr>
          <w:rFonts w:ascii="Times New Roman" w:hAnsi="Times New Roman"/>
          <w:sz w:val="26"/>
          <w:szCs w:val="26"/>
        </w:rPr>
        <w:t xml:space="preserve">», изложив </w:t>
      </w:r>
      <w:r w:rsidRPr="00AA0C99">
        <w:rPr>
          <w:rFonts w:ascii="Times New Roman" w:hAnsi="Times New Roman"/>
          <w:sz w:val="26"/>
          <w:szCs w:val="26"/>
        </w:rPr>
        <w:t>приложение</w:t>
      </w:r>
      <w:r w:rsidR="000E7B6E">
        <w:rPr>
          <w:rFonts w:ascii="Times New Roman" w:hAnsi="Times New Roman"/>
          <w:sz w:val="26"/>
          <w:szCs w:val="26"/>
        </w:rPr>
        <w:t xml:space="preserve"> к решению в новой редакции согласно приложению к настоящему решению.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D225FF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225F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A0C99" w:rsidRPr="00AA0C99">
        <w:rPr>
          <w:rFonts w:ascii="Times New Roman" w:hAnsi="Times New Roman"/>
          <w:sz w:val="26"/>
          <w:szCs w:val="26"/>
        </w:rPr>
        <w:t>3. </w:t>
      </w:r>
      <w:r w:rsidR="00A71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A0C99" w:rsidRPr="00AA0C99">
        <w:rPr>
          <w:rFonts w:ascii="Times New Roman" w:hAnsi="Times New Roman"/>
          <w:sz w:val="26"/>
          <w:szCs w:val="26"/>
        </w:rPr>
        <w:t xml:space="preserve">4. Контроль за выполнением настоящего решения возложить на </w:t>
      </w:r>
      <w:r w:rsidR="00AA0C99" w:rsidRPr="00AA0C99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у</w:t>
      </w:r>
      <w:r w:rsidR="00AA0C99" w:rsidRPr="00AA0C99">
        <w:rPr>
          <w:rFonts w:ascii="Times New Roman" w:eastAsia="Calibri" w:hAnsi="Times New Roman"/>
          <w:sz w:val="26"/>
          <w:szCs w:val="26"/>
        </w:rPr>
        <w:t xml:space="preserve"> муниципального округа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eastAsia="Calibri" w:hAnsi="Times New Roman"/>
          <w:sz w:val="26"/>
          <w:szCs w:val="26"/>
        </w:rPr>
        <w:t>Молжаниновский в городе Москве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Шинкаренко А.М</w:t>
      </w:r>
      <w:r w:rsidR="00AA0C99" w:rsidRPr="00AA0C99">
        <w:rPr>
          <w:rFonts w:ascii="Times New Roman" w:hAnsi="Times New Roman"/>
          <w:sz w:val="26"/>
          <w:szCs w:val="26"/>
        </w:rPr>
        <w:t>.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03DDE" w:rsidRDefault="00A03D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Г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лав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муниципального округа</w:t>
      </w:r>
      <w:r w:rsidR="00AA0C99" w:rsidRPr="00A03D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AA0C99" w:rsidRPr="00EE54D2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  <w:sectPr w:rsidR="00AA0C99" w:rsidRPr="00EE54D2">
          <w:pgSz w:w="11906" w:h="16838"/>
          <w:pgMar w:top="1134" w:right="850" w:bottom="1134" w:left="1701" w:header="708" w:footer="708" w:gutter="0"/>
          <w:cols w:space="720"/>
        </w:sect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         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А.М. Шинкаренко</w:t>
      </w:r>
    </w:p>
    <w:p w:rsidR="000677F0" w:rsidRDefault="000677F0" w:rsidP="002B6DB6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B6DB6" w:rsidRPr="00AA0C99" w:rsidRDefault="002B6DB6" w:rsidP="002B6DB6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:rsidR="002B6DB6" w:rsidRDefault="002B6DB6" w:rsidP="002B6DB6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:rsidR="002B6DB6" w:rsidRDefault="002B6DB6" w:rsidP="002B6DB6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округа Молжаниновский в городе Москве</w:t>
      </w:r>
    </w:p>
    <w:p w:rsidR="00AA0C99" w:rsidRPr="00AA0C99" w:rsidRDefault="002B6DB6" w:rsidP="002B6DB6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от 1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02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.20</w:t>
      </w:r>
      <w:r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№ </w:t>
      </w:r>
      <w:r>
        <w:rPr>
          <w:rFonts w:ascii="Times New Roman" w:hAnsi="Times New Roman"/>
          <w:color w:val="000000" w:themeColor="text1"/>
          <w:sz w:val="26"/>
          <w:szCs w:val="26"/>
        </w:rPr>
        <w:t>122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М</w:t>
      </w:r>
    </w:p>
    <w:p w:rsidR="002B6DB6" w:rsidRDefault="002B6DB6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округа Молжаниновский в городе Москве</w:t>
      </w:r>
    </w:p>
    <w:p w:rsid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от 1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.12.201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№ 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820548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611F2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7159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М </w:t>
      </w: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77F0" w:rsidRDefault="000677F0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2020 год.</w:t>
      </w: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99"/>
        <w:gridCol w:w="4229"/>
        <w:gridCol w:w="1304"/>
        <w:gridCol w:w="2977"/>
        <w:gridCol w:w="1105"/>
        <w:gridCol w:w="4536"/>
      </w:tblGrid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п./п.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Дата, время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участников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Организация и проведение мероприятия включает в себя:</w:t>
            </w:r>
          </w:p>
        </w:tc>
      </w:tr>
      <w:tr w:rsidR="00AA34C4" w:rsidTr="00AA34C4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Досуговые, социально-воспитательные мероприятия</w:t>
            </w:r>
          </w:p>
        </w:tc>
      </w:tr>
      <w:tr w:rsidR="00527C89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E12176" w:rsidRDefault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«Защитникам-Слава!», музыкальный вечер, посвященный 23 февраля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76" w:rsidRDefault="00E12176" w:rsidP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E12176" w:rsidRDefault="00E12176" w:rsidP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527C89" w:rsidRDefault="00527C8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Досуговое мероприятие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«Есть в марте день особый», посвященное Международному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женскому Дню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(здание управы)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ind w:firstLine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AA34C4" w:rsidRDefault="00AA34C4">
            <w:pPr>
              <w:spacing w:after="0"/>
              <w:ind w:firstLine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«Навстречу Победе», </w:t>
            </w:r>
          </w:p>
          <w:p w:rsidR="00AA34C4" w:rsidRDefault="00AA34C4">
            <w:pPr>
              <w:spacing w:after="0"/>
              <w:ind w:firstLine="1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приуроченное к празднованию Дня Победы в Великой Отечественной Войне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(здание управы)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Досуговое мероприятие «День памяти и скорби – день начала Великой Отечественной войны 1941 года.»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b/>
                <w:lang w:eastAsia="en-US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lang w:eastAsia="en-US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79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«Мои года, моё богатство»,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посвященное празднованию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Дня пожилого человека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(здание управы)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8-(499)-500-19-79</w:t>
            </w:r>
          </w:p>
        </w:tc>
      </w:tr>
      <w:tr w:rsidR="00AA34C4" w:rsidTr="00AA34C4">
        <w:trPr>
          <w:trHeight w:val="88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Досуговое мероприятие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«Для мам, и вместе с мамами», посвященное Дню матери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(здание управы)     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846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«Международный День инвалидов»,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посвящённое декаде инвалидов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декабря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4-я Новоселки, д.2  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(здание управы)  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34C4" w:rsidTr="00AA34C4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Спортивные, физкультурно-оздоровительные мероприятия</w:t>
            </w:r>
          </w:p>
        </w:tc>
      </w:tr>
      <w:tr w:rsidR="00E36AF0" w:rsidTr="00AA34C4">
        <w:trPr>
          <w:trHeight w:val="112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77F0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Pr="000677F0" w:rsidRDefault="00E36AF0" w:rsidP="000677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77F0">
              <w:rPr>
                <w:rFonts w:ascii="Times New Roman" w:hAnsi="Times New Roman"/>
                <w:bCs/>
                <w:color w:val="000000"/>
                <w:lang w:eastAsia="en-US"/>
              </w:rPr>
              <w:t>С</w:t>
            </w:r>
            <w:r w:rsidR="00364FC7" w:rsidRPr="000677F0">
              <w:rPr>
                <w:rFonts w:ascii="Times New Roman" w:hAnsi="Times New Roman"/>
                <w:bCs/>
                <w:color w:val="000000"/>
                <w:lang w:eastAsia="en-US"/>
              </w:rPr>
              <w:t>оревнования по лыжным гонкам, приуроченные ко Дню вывода советских войск из Афганистана</w:t>
            </w:r>
            <w:r w:rsidR="0000517E" w:rsidRPr="000677F0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  <w:r w:rsidR="008C6D7B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и Дню памяти</w:t>
            </w:r>
            <w:r w:rsidR="003B79E5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воинов-интернационалистов на </w:t>
            </w:r>
            <w:r w:rsidR="00397624">
              <w:rPr>
                <w:rFonts w:ascii="Times New Roman" w:hAnsi="Times New Roman"/>
                <w:bCs/>
                <w:color w:val="000000"/>
                <w:lang w:eastAsia="en-US"/>
              </w:rPr>
              <w:t>кубок Главы муниципального округа</w:t>
            </w:r>
            <w:bookmarkStart w:id="0" w:name="_GoBack"/>
            <w:bookmarkEnd w:id="0"/>
            <w:r w:rsidRPr="000677F0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 (</w:t>
            </w:r>
            <w:r w:rsidR="000677F0">
              <w:rPr>
                <w:rFonts w:ascii="Times New Roman" w:hAnsi="Times New Roman"/>
                <w:bCs/>
                <w:color w:val="000000"/>
                <w:lang w:eastAsia="en-US"/>
              </w:rPr>
              <w:t>с</w:t>
            </w:r>
            <w:r w:rsidRPr="000677F0">
              <w:rPr>
                <w:rFonts w:ascii="Times New Roman" w:hAnsi="Times New Roman"/>
                <w:bCs/>
                <w:color w:val="000000"/>
                <w:lang w:eastAsia="en-US"/>
              </w:rPr>
              <w:t>реди жителей муниципального округа Молжаниновский)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Pr="000677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77F0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 w:rsidR="00E36AF0" w:rsidRPr="000677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0677F0">
              <w:rPr>
                <w:rFonts w:ascii="Times New Roman" w:hAnsi="Times New Roman"/>
                <w:b/>
                <w:lang w:eastAsia="en-US"/>
              </w:rPr>
              <w:t xml:space="preserve">  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Pr="000677F0" w:rsidRDefault="00E36AF0" w:rsidP="00E36A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77F0">
              <w:rPr>
                <w:rFonts w:ascii="Times New Roman" w:hAnsi="Times New Roman"/>
                <w:lang w:eastAsia="en-US"/>
              </w:rPr>
              <w:t xml:space="preserve">     г. Москва, </w:t>
            </w:r>
          </w:p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77F0"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 w:rsidRPr="000677F0"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 w:rsidRPr="000677F0">
              <w:rPr>
                <w:rFonts w:ascii="Times New Roman" w:hAnsi="Times New Roman"/>
                <w:lang w:eastAsia="en-US"/>
              </w:rPr>
              <w:t>, вл.14</w:t>
            </w:r>
          </w:p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77F0"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  <w:p w:rsidR="00E36AF0" w:rsidRPr="000677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77F0"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Pr="000677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677F0"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 w:rsidRPr="000677F0">
              <w:rPr>
                <w:rFonts w:ascii="Times New Roman" w:hAnsi="Times New Roman"/>
                <w:lang w:eastAsia="en-US"/>
              </w:rPr>
              <w:br/>
            </w:r>
            <w:r w:rsidRPr="000677F0"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2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Районные соревнования по городошному спорту, в рамках окружной Спартакиады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«Московский двор - спортивный двор»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март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2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>, в рамках окружной Спартакиады «Пенсионеров города Москвы», «Московский двор – спортивный двор», «Спорт для всех»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апрель</w:t>
            </w:r>
          </w:p>
          <w:p w:rsidR="00E36AF0" w:rsidRDefault="00E36AF0" w:rsidP="00E36AF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г. Москва,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ул. 4-я Новоселки, д.2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(Спортивный модуль)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70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99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Спортивный праздник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«В честь нашей армии»,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приуроченный к 75-летию Победы в Великой Отечественной Войне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май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г. Москва,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971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Поход для детей и родителей, приуроченный ко Дню защиты детей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май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Москва,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территория Молжаниновского района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47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Спортивные соревнования по рыбной ловле, приуроченные к празднованию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Дня России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июнь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Молжаниновский район,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Черкизово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41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Соревнования по мини-футболу,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стритболу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>, приуроченные к празднованию Дня физкультурника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август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41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Соревнования по волейболу,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в рамках окружной Спартакиады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««Московский двор- спортивный двор», «Спорт для всех»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Синявинская, 11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841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Соревнования по настольному теннису,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в рамках окружной Спартакиады «Пенсионеры Москвы»,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«Московский двор - спортивный двор», «Спорт для всех»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 2</w:t>
            </w:r>
            <w:r>
              <w:rPr>
                <w:rFonts w:ascii="Times New Roman" w:hAnsi="Times New Roman"/>
                <w:lang w:eastAsia="en-US"/>
              </w:rPr>
              <w:br/>
              <w:t>(спортивный модуль)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841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Соревнования по лыжным гонкам на кубок Главы муниципального округа (среди жителей муниципального округа Молжаниновский)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вл.14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80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278"/>
        </w:trPr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7F0" w:rsidRDefault="000677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Местные праздники</w:t>
            </w:r>
          </w:p>
        </w:tc>
      </w:tr>
      <w:tr w:rsidR="00E36AF0" w:rsidTr="00AA34C4">
        <w:trPr>
          <w:trHeight w:val="13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18.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«Рождество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январь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Ленинградское шоссе,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 354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(Храм в Черкизово)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36AF0" w:rsidTr="00AA34C4">
        <w:trPr>
          <w:trHeight w:val="96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праздник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«Проводы зимы»,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приуроченный празднованию масленицы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</w:t>
            </w: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вл.14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3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20.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Местный праздник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«День памяти»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Синявинская д.11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 памятника)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до 400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«Детство – волшебная страна», приуроченный к празднованию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Дню защиты детей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май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Бурцево</w:t>
            </w:r>
            <w:proofErr w:type="spellEnd"/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(КФХ Нестерова)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«Золотой ключ к знаниям», приуроченный к празднованию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Дня знаний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  <w:t>сентябрь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Синявинская д.11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(у памятника)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«День муниципального округа»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Синявинская д.11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 памятника)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«Последний Рубеж»,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приуроченный Битве под Москвой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Синявинская д.11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 памятника)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E36AF0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праздник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«Зимняя сказка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 приуроченный к празднованию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Нового года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200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F0" w:rsidRDefault="00E36AF0" w:rsidP="00E36A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</w:tbl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/>
    <w:p w:rsidR="00AA34C4" w:rsidRPr="00AA0C99" w:rsidRDefault="00AA34C4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AA34C4" w:rsidRPr="00AA0C99" w:rsidSect="00085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17E"/>
    <w:rsid w:val="000059BD"/>
    <w:rsid w:val="000109B7"/>
    <w:rsid w:val="00024E90"/>
    <w:rsid w:val="000677F0"/>
    <w:rsid w:val="000853EB"/>
    <w:rsid w:val="000D2B93"/>
    <w:rsid w:val="000D34C5"/>
    <w:rsid w:val="000E687B"/>
    <w:rsid w:val="000E7B6E"/>
    <w:rsid w:val="0011122E"/>
    <w:rsid w:val="00137705"/>
    <w:rsid w:val="001734D1"/>
    <w:rsid w:val="00184015"/>
    <w:rsid w:val="00246095"/>
    <w:rsid w:val="002B6DB6"/>
    <w:rsid w:val="003137F4"/>
    <w:rsid w:val="00335C3A"/>
    <w:rsid w:val="00350293"/>
    <w:rsid w:val="00364FC7"/>
    <w:rsid w:val="00397624"/>
    <w:rsid w:val="003B79E5"/>
    <w:rsid w:val="00433761"/>
    <w:rsid w:val="00444D45"/>
    <w:rsid w:val="004918E1"/>
    <w:rsid w:val="004F5D93"/>
    <w:rsid w:val="00500DFE"/>
    <w:rsid w:val="00527C89"/>
    <w:rsid w:val="005B5475"/>
    <w:rsid w:val="005C0F87"/>
    <w:rsid w:val="005C6202"/>
    <w:rsid w:val="005C770C"/>
    <w:rsid w:val="00611F26"/>
    <w:rsid w:val="006304A8"/>
    <w:rsid w:val="00635415"/>
    <w:rsid w:val="006E3578"/>
    <w:rsid w:val="00730448"/>
    <w:rsid w:val="00790AAA"/>
    <w:rsid w:val="007C2CD3"/>
    <w:rsid w:val="007F3103"/>
    <w:rsid w:val="00813D9B"/>
    <w:rsid w:val="00820548"/>
    <w:rsid w:val="008271FE"/>
    <w:rsid w:val="00875235"/>
    <w:rsid w:val="00886A65"/>
    <w:rsid w:val="00887F46"/>
    <w:rsid w:val="008C229D"/>
    <w:rsid w:val="008C6D7B"/>
    <w:rsid w:val="00971599"/>
    <w:rsid w:val="00996BE7"/>
    <w:rsid w:val="009B1154"/>
    <w:rsid w:val="00A03DDE"/>
    <w:rsid w:val="00A71055"/>
    <w:rsid w:val="00A86040"/>
    <w:rsid w:val="00AA0C99"/>
    <w:rsid w:val="00AA34C4"/>
    <w:rsid w:val="00AD4031"/>
    <w:rsid w:val="00B647A5"/>
    <w:rsid w:val="00BA7986"/>
    <w:rsid w:val="00BE5CC4"/>
    <w:rsid w:val="00C04684"/>
    <w:rsid w:val="00C11584"/>
    <w:rsid w:val="00C15F31"/>
    <w:rsid w:val="00CA0EF3"/>
    <w:rsid w:val="00CA2786"/>
    <w:rsid w:val="00CE2F5F"/>
    <w:rsid w:val="00CE4288"/>
    <w:rsid w:val="00D03E15"/>
    <w:rsid w:val="00D225FF"/>
    <w:rsid w:val="00D35AF8"/>
    <w:rsid w:val="00D449DD"/>
    <w:rsid w:val="00D4690E"/>
    <w:rsid w:val="00D52D47"/>
    <w:rsid w:val="00D628A5"/>
    <w:rsid w:val="00E1013D"/>
    <w:rsid w:val="00E11ADE"/>
    <w:rsid w:val="00E12176"/>
    <w:rsid w:val="00E36AF0"/>
    <w:rsid w:val="00E718FC"/>
    <w:rsid w:val="00EB5BD9"/>
    <w:rsid w:val="00EE1918"/>
    <w:rsid w:val="00EE54D2"/>
    <w:rsid w:val="00F945D4"/>
    <w:rsid w:val="00F94DA1"/>
    <w:rsid w:val="00FB38B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18E1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5AF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D35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24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3F71-4FAA-48B4-B729-6F9E9D89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user01</cp:lastModifiedBy>
  <cp:revision>81</cp:revision>
  <cp:lastPrinted>2020-02-12T08:16:00Z</cp:lastPrinted>
  <dcterms:created xsi:type="dcterms:W3CDTF">2019-11-12T13:00:00Z</dcterms:created>
  <dcterms:modified xsi:type="dcterms:W3CDTF">2020-02-12T10:36:00Z</dcterms:modified>
</cp:coreProperties>
</file>